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CF" w:rsidRPr="006B6B32" w:rsidRDefault="001A51CF" w:rsidP="001A51CF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1A51CF" w:rsidRDefault="001A51CF" w:rsidP="001A51CF">
      <w:pPr>
        <w:ind w:left="-98"/>
        <w:rPr>
          <w:rFonts w:ascii="仿宋_GB2312" w:eastAsia="仿宋_GB2312" w:hAnsi="仿宋_GB2312"/>
          <w:b/>
        </w:rPr>
      </w:pPr>
    </w:p>
    <w:p w:rsidR="001A51CF" w:rsidRPr="005256FD" w:rsidRDefault="009C1577" w:rsidP="001A51C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2016年“爱心成就未来”助学金</w:t>
      </w:r>
      <w:r w:rsidR="001A51CF">
        <w:rPr>
          <w:rFonts w:ascii="宋体" w:hAnsi="宋体" w:hint="eastAsia"/>
          <w:b/>
          <w:sz w:val="36"/>
          <w:szCs w:val="36"/>
        </w:rPr>
        <w:t>名额</w:t>
      </w:r>
      <w:r w:rsidR="001A51CF" w:rsidRPr="004B178F">
        <w:rPr>
          <w:rFonts w:ascii="宋体" w:hAnsi="宋体" w:hint="eastAsia"/>
          <w:b/>
          <w:sz w:val="36"/>
          <w:szCs w:val="36"/>
        </w:rPr>
        <w:t>分配表</w:t>
      </w:r>
    </w:p>
    <w:p w:rsidR="001A51CF" w:rsidRDefault="001A51CF" w:rsidP="001A51CF"/>
    <w:tbl>
      <w:tblPr>
        <w:tblW w:w="5000" w:type="pct"/>
        <w:tblLook w:val="04A0" w:firstRow="1" w:lastRow="0" w:firstColumn="1" w:lastColumn="0" w:noHBand="0" w:noVBand="1"/>
      </w:tblPr>
      <w:tblGrid>
        <w:gridCol w:w="3605"/>
        <w:gridCol w:w="4917"/>
      </w:tblGrid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分配名额(人)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8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8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9C1577">
              <w:rPr>
                <w:sz w:val="32"/>
              </w:rPr>
              <w:t>11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12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5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9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 学 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3</w:t>
            </w:r>
          </w:p>
        </w:tc>
      </w:tr>
      <w:tr w:rsidR="009C1577" w:rsidRPr="006810AC" w:rsidTr="009C1577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E92C48" w:rsidRDefault="009C1577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577" w:rsidRPr="009C1577" w:rsidRDefault="009C1577" w:rsidP="009C1577">
            <w:pPr>
              <w:jc w:val="center"/>
              <w:rPr>
                <w:sz w:val="32"/>
              </w:rPr>
            </w:pPr>
            <w:r w:rsidRPr="009C1577">
              <w:rPr>
                <w:sz w:val="32"/>
              </w:rPr>
              <w:t>4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9C1577" w:rsidP="003061A9"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60</w:t>
            </w:r>
          </w:p>
        </w:tc>
      </w:tr>
    </w:tbl>
    <w:p w:rsidR="001A51CF" w:rsidRDefault="001A51CF" w:rsidP="001A51CF"/>
    <w:p w:rsidR="00990A08" w:rsidRDefault="00990A08" w:rsidP="001A51CF">
      <w:pPr>
        <w:widowControl/>
        <w:jc w:val="left"/>
      </w:pPr>
    </w:p>
    <w:sectPr w:rsidR="009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6B" w:rsidRDefault="0095526B" w:rsidP="001A51CF">
      <w:r>
        <w:separator/>
      </w:r>
    </w:p>
  </w:endnote>
  <w:endnote w:type="continuationSeparator" w:id="0">
    <w:p w:rsidR="0095526B" w:rsidRDefault="0095526B" w:rsidP="001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6B" w:rsidRDefault="0095526B" w:rsidP="001A51CF">
      <w:r>
        <w:separator/>
      </w:r>
    </w:p>
  </w:footnote>
  <w:footnote w:type="continuationSeparator" w:id="0">
    <w:p w:rsidR="0095526B" w:rsidRDefault="0095526B" w:rsidP="001A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6"/>
    <w:rsid w:val="001A51CF"/>
    <w:rsid w:val="001D6948"/>
    <w:rsid w:val="0095526B"/>
    <w:rsid w:val="009764E6"/>
    <w:rsid w:val="00990A08"/>
    <w:rsid w:val="009C1577"/>
    <w:rsid w:val="00E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3</cp:revision>
  <dcterms:created xsi:type="dcterms:W3CDTF">2016-03-23T03:07:00Z</dcterms:created>
  <dcterms:modified xsi:type="dcterms:W3CDTF">2016-10-16T05:45:00Z</dcterms:modified>
</cp:coreProperties>
</file>